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1701"/>
        <w:gridCol w:w="1701"/>
        <w:gridCol w:w="1842"/>
        <w:gridCol w:w="1948"/>
        <w:gridCol w:w="47"/>
        <w:gridCol w:w="2258"/>
        <w:gridCol w:w="425"/>
      </w:tblGrid>
      <w:tr w:rsidR="00686570" w:rsidRPr="004F2270" w:rsidTr="00B84A9B">
        <w:trPr>
          <w:cantSplit/>
          <w:trHeight w:val="21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1. HAFTASI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6865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6865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</w:p>
          <w:p w:rsidR="00686570" w:rsidRPr="004F2270" w:rsidRDefault="00743C08" w:rsidP="00743C08">
            <w:pPr>
              <w:tabs>
                <w:tab w:val="left" w:pos="111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ÇARŞAMBA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  <w:r w:rsidR="006F196A" w:rsidRPr="004F2270">
              <w:rPr>
                <w:rFonts w:ascii="Times New Roman" w:eastAsia="Calibri" w:hAnsi="Times New Roman" w:cs="Times New Roman"/>
                <w:sz w:val="18"/>
              </w:rPr>
              <w:t xml:space="preserve">                 </w:t>
            </w:r>
          </w:p>
          <w:p w:rsidR="00686570" w:rsidRPr="004F2270" w:rsidRDefault="006F196A" w:rsidP="006F196A">
            <w:pPr>
              <w:spacing w:after="0" w:line="240" w:lineRule="auto"/>
              <w:ind w:left="-215" w:hanging="35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     -İ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ngilizce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üzik etkinliği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-S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atranç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na dil etkinliği</w:t>
            </w:r>
          </w:p>
          <w:p w:rsidR="00686570" w:rsidRPr="004F2270" w:rsidRDefault="006865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PERŞEMBE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ngilizce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-Sanat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-Montessori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na dil etkinliği</w:t>
            </w:r>
          </w:p>
          <w:p w:rsidR="00686570" w:rsidRPr="004F2270" w:rsidRDefault="006865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686570" w:rsidRPr="004F2270" w:rsidRDefault="006865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CUMA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ngilizce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 Müzik etkinliği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na dil etkinliği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20"/>
              </w:rPr>
              <w:t>-M</w:t>
            </w:r>
            <w:r w:rsidR="00A84790" w:rsidRPr="004F2270">
              <w:rPr>
                <w:rFonts w:ascii="Times New Roman" w:eastAsia="Calibri" w:hAnsi="Times New Roman" w:cs="Times New Roman"/>
                <w:sz w:val="20"/>
              </w:rPr>
              <w:t>atematik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686570" w:rsidRPr="004F2270" w:rsidRDefault="00743C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20"/>
              </w:rPr>
              <w:t>1-3 KASIM</w:t>
            </w:r>
          </w:p>
        </w:tc>
      </w:tr>
      <w:tr w:rsidR="00686570" w:rsidRPr="004F2270" w:rsidTr="00B84A9B">
        <w:trPr>
          <w:cantSplit/>
          <w:trHeight w:val="221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2. HAFTASI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PAZARTESİ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-ingilizce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6865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      SALI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-Değerler eğitimi    </w:t>
            </w:r>
            <w:r w:rsidR="000727CD" w:rsidRPr="004F2270">
              <w:rPr>
                <w:rFonts w:ascii="Times New Roman" w:eastAsia="Calibri" w:hAnsi="Times New Roman" w:cs="Times New Roman"/>
                <w:sz w:val="18"/>
              </w:rPr>
              <w:t>-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>matematik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-ingilizce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 Montessori eğitimi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-sanat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6865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686570" w:rsidRPr="004F2270" w:rsidRDefault="006865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ÇARŞAMBA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-ingilizce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-satranç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6865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PERŞEMBE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-ingilizce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 Müzik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-Sanat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-Akıl ve </w:t>
            </w:r>
            <w:r w:rsidR="006F196A" w:rsidRPr="004F2270">
              <w:rPr>
                <w:rFonts w:ascii="Times New Roman" w:eastAsia="Calibri" w:hAnsi="Times New Roman" w:cs="Times New Roman"/>
                <w:sz w:val="18"/>
              </w:rPr>
              <w:t>zekâ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 oyunlar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>GEZİ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CUMA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-ingilizce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-drama                        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</w:t>
            </w:r>
            <w:r w:rsidR="000727CD" w:rsidRPr="004F2270">
              <w:rPr>
                <w:rFonts w:ascii="Times New Roman" w:eastAsia="Calibri" w:hAnsi="Times New Roman" w:cs="Times New Roman"/>
                <w:sz w:val="18"/>
              </w:rPr>
              <w:t>A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>na dil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20"/>
              </w:rPr>
              <w:t>-matematik</w:t>
            </w:r>
          </w:p>
          <w:p w:rsidR="003A750C" w:rsidRPr="004F2270" w:rsidRDefault="003A75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20"/>
              </w:rPr>
              <w:t>-Atatürk</w:t>
            </w:r>
            <w:r w:rsidR="006F196A" w:rsidRPr="004F2270">
              <w:rPr>
                <w:rFonts w:ascii="Times New Roman" w:eastAsia="Calibri" w:hAnsi="Times New Roman" w:cs="Times New Roman"/>
                <w:sz w:val="20"/>
              </w:rPr>
              <w:t>’</w:t>
            </w:r>
            <w:r w:rsidRPr="004F2270">
              <w:rPr>
                <w:rFonts w:ascii="Times New Roman" w:eastAsia="Calibri" w:hAnsi="Times New Roman" w:cs="Times New Roman"/>
                <w:sz w:val="20"/>
              </w:rPr>
              <w:t>ü anma</w:t>
            </w:r>
            <w:r w:rsidR="006F196A" w:rsidRPr="004F2270">
              <w:rPr>
                <w:rFonts w:ascii="Times New Roman" w:eastAsia="Calibri" w:hAnsi="Times New Roman" w:cs="Times New Roman"/>
                <w:sz w:val="20"/>
              </w:rPr>
              <w:t>(10 Kasım)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686570" w:rsidRPr="004F2270" w:rsidRDefault="00743C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20"/>
              </w:rPr>
              <w:t>6-10 KASIM</w:t>
            </w:r>
          </w:p>
        </w:tc>
      </w:tr>
      <w:tr w:rsidR="00686570" w:rsidRPr="004F2270" w:rsidTr="00B84A9B">
        <w:trPr>
          <w:cantSplit/>
          <w:trHeight w:val="24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3. HAFTASI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PAZARTESİ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-Matematik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      SALI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kıl ve zeka oyunları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atematik</w:t>
            </w:r>
          </w:p>
          <w:p w:rsidR="008B1F50" w:rsidRPr="004F2270" w:rsidRDefault="006F196A" w:rsidP="008B1F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-S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anat etkinliği</w:t>
            </w:r>
          </w:p>
          <w:p w:rsidR="008B1F50" w:rsidRPr="004F2270" w:rsidRDefault="008B1F50" w:rsidP="008B1F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-MUTFAK ETKİNLİĞİ</w:t>
            </w:r>
          </w:p>
          <w:p w:rsidR="008B1F50" w:rsidRPr="004F2270" w:rsidRDefault="008B1F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ÇARŞAMBA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üzik etkinliği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-S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atranç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PERŞEMBE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-S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anat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-F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en ve doğa</w:t>
            </w:r>
          </w:p>
          <w:p w:rsidR="00686570" w:rsidRPr="004F2270" w:rsidRDefault="008B1F50" w:rsidP="008B1F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CUMA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 xml:space="preserve">kıl ve 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>zekâ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 xml:space="preserve"> oyunları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686570" w:rsidRPr="004F2270" w:rsidRDefault="0081794F" w:rsidP="00B84A9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20"/>
              </w:rPr>
              <w:t>13-17</w:t>
            </w:r>
            <w:r w:rsidR="00EE5441" w:rsidRPr="004F2270">
              <w:rPr>
                <w:rFonts w:ascii="Times New Roman" w:eastAsia="Calibri" w:hAnsi="Times New Roman" w:cs="Times New Roman"/>
                <w:sz w:val="20"/>
              </w:rPr>
              <w:t xml:space="preserve"> KASIM</w:t>
            </w:r>
          </w:p>
        </w:tc>
      </w:tr>
      <w:tr w:rsidR="00B84A9B" w:rsidRPr="004F2270" w:rsidTr="00B84A9B">
        <w:trPr>
          <w:cantSplit/>
          <w:trHeight w:val="22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4. HAFTASI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PAZARTESİ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-Akıl ve </w:t>
            </w:r>
            <w:r w:rsidR="006F196A" w:rsidRPr="004F2270">
              <w:rPr>
                <w:rFonts w:ascii="Times New Roman" w:eastAsia="Calibri" w:hAnsi="Times New Roman" w:cs="Times New Roman"/>
                <w:sz w:val="18"/>
              </w:rPr>
              <w:t>zekâ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 oyunları 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-matematik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      SALI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-Oyun etkinliği 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-fen ve doğa etkinliği</w:t>
            </w:r>
          </w:p>
          <w:p w:rsidR="00686570" w:rsidRPr="004F2270" w:rsidRDefault="006865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ÇARŞAMBA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-Satranç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PERŞEMBE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-Sanat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-Matematik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-Drama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CUMA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ontessori</w:t>
            </w:r>
          </w:p>
          <w:p w:rsidR="003A750C" w:rsidRPr="004F2270" w:rsidRDefault="003A75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16"/>
              </w:rPr>
              <w:t>-ÖĞRETMENLER GÜNÜ ETKİNLİĞİ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686570" w:rsidRPr="004F2270" w:rsidRDefault="0081794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20"/>
              </w:rPr>
              <w:t>20-24 KASIM</w:t>
            </w:r>
            <w:bookmarkStart w:id="0" w:name="_GoBack"/>
            <w:bookmarkEnd w:id="0"/>
          </w:p>
        </w:tc>
      </w:tr>
    </w:tbl>
    <w:p w:rsidR="00743C08" w:rsidRPr="004F2270" w:rsidRDefault="00743C08" w:rsidP="00B84A9B">
      <w:pPr>
        <w:rPr>
          <w:rFonts w:ascii="Times New Roman" w:eastAsia="Calibri" w:hAnsi="Times New Roman" w:cs="Times New Roman"/>
          <w:sz w:val="18"/>
        </w:rPr>
      </w:pPr>
    </w:p>
    <w:tbl>
      <w:tblPr>
        <w:tblStyle w:val="TabloKlavuzu"/>
        <w:tblW w:w="10899" w:type="dxa"/>
        <w:tblInd w:w="-743" w:type="dxa"/>
        <w:tblLayout w:type="fixed"/>
        <w:tblLook w:val="04A0"/>
      </w:tblPr>
      <w:tblGrid>
        <w:gridCol w:w="1105"/>
        <w:gridCol w:w="1655"/>
        <w:gridCol w:w="1655"/>
        <w:gridCol w:w="1794"/>
        <w:gridCol w:w="1931"/>
        <w:gridCol w:w="1932"/>
        <w:gridCol w:w="827"/>
      </w:tblGrid>
      <w:tr w:rsidR="00743C08" w:rsidRPr="004F2270" w:rsidTr="000124C9">
        <w:trPr>
          <w:cantSplit/>
          <w:trHeight w:val="1134"/>
        </w:trPr>
        <w:tc>
          <w:tcPr>
            <w:tcW w:w="1105" w:type="dxa"/>
          </w:tcPr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5.HAFTA</w:t>
            </w: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55" w:type="dxa"/>
          </w:tcPr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  <w:u w:val="single"/>
              </w:rPr>
              <w:t>PAZARTESİ</w:t>
            </w:r>
            <w:r w:rsidR="00B84A9B" w:rsidRPr="004F2270">
              <w:rPr>
                <w:rFonts w:ascii="Times New Roman" w:eastAsia="Calibri" w:hAnsi="Times New Roman" w:cs="Times New Roman"/>
                <w:sz w:val="18"/>
                <w:u w:val="single"/>
              </w:rPr>
              <w:t xml:space="preserve">            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zamanı           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 xml:space="preserve">      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     -jimnastik        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 xml:space="preserve">      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   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>-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İngilizce 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 xml:space="preserve">              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    -</w:t>
            </w:r>
            <w:r w:rsidR="00EE5441" w:rsidRPr="004F2270">
              <w:rPr>
                <w:rFonts w:ascii="Times New Roman" w:eastAsia="Calibri" w:hAnsi="Times New Roman" w:cs="Times New Roman"/>
                <w:sz w:val="18"/>
              </w:rPr>
              <w:t xml:space="preserve">Matematik-Sanat etkinliği 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 xml:space="preserve">                  </w:t>
            </w:r>
            <w:r w:rsidR="00EE5441" w:rsidRPr="004F2270">
              <w:rPr>
                <w:rFonts w:ascii="Times New Roman" w:eastAsia="Calibri" w:hAnsi="Times New Roman" w:cs="Times New Roman"/>
                <w:sz w:val="18"/>
              </w:rPr>
              <w:t xml:space="preserve"> -Ana dil etkinliği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-Değerler 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>eğitimi</w:t>
            </w:r>
          </w:p>
        </w:tc>
        <w:tc>
          <w:tcPr>
            <w:tcW w:w="1655" w:type="dxa"/>
          </w:tcPr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  <w:u w:val="single"/>
              </w:rPr>
              <w:t xml:space="preserve">     SALI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-Güne başlama zamanı  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-Jimnastik 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-Değerler 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>eğitimi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-Akıl ve 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>zekâ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 oyunları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F196A" w:rsidRPr="004F2270" w:rsidRDefault="006F196A" w:rsidP="006F196A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-MAVİ PARTİSİ</w:t>
            </w:r>
          </w:p>
          <w:p w:rsidR="006F196A" w:rsidRPr="004F2270" w:rsidRDefault="006F196A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794" w:type="dxa"/>
          </w:tcPr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  <w:u w:val="single"/>
              </w:rPr>
              <w:t xml:space="preserve">  ÇARŞAMBA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-Değerler 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>eğitimi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-Satranç</w:t>
            </w:r>
          </w:p>
        </w:tc>
        <w:tc>
          <w:tcPr>
            <w:tcW w:w="1931" w:type="dxa"/>
          </w:tcPr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  <w:u w:val="single"/>
              </w:rPr>
              <w:t xml:space="preserve">  PERŞEMBE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-Değerler 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>eğitimi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-Sanat etkinliği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FF7A74" w:rsidRPr="004F2270" w:rsidRDefault="00B84A9B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-Food B</w:t>
            </w:r>
            <w:r w:rsidR="00FF7A74" w:rsidRPr="004F2270">
              <w:rPr>
                <w:rFonts w:ascii="Times New Roman" w:eastAsia="Calibri" w:hAnsi="Times New Roman" w:cs="Times New Roman"/>
                <w:sz w:val="18"/>
              </w:rPr>
              <w:t>ased(elma)</w:t>
            </w:r>
          </w:p>
        </w:tc>
        <w:tc>
          <w:tcPr>
            <w:tcW w:w="1932" w:type="dxa"/>
          </w:tcPr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  <w:u w:val="single"/>
              </w:rPr>
            </w:pPr>
          </w:p>
        </w:tc>
        <w:tc>
          <w:tcPr>
            <w:tcW w:w="827" w:type="dxa"/>
            <w:textDirection w:val="tbRl"/>
          </w:tcPr>
          <w:p w:rsidR="00743C08" w:rsidRPr="004F2270" w:rsidRDefault="0081794F" w:rsidP="0081794F">
            <w:pPr>
              <w:ind w:left="113" w:right="113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20"/>
              </w:rPr>
              <w:t>27-30 KASIM</w:t>
            </w:r>
          </w:p>
        </w:tc>
      </w:tr>
    </w:tbl>
    <w:p w:rsidR="00686570" w:rsidRPr="004F2270" w:rsidRDefault="00686570" w:rsidP="00743C08">
      <w:pPr>
        <w:rPr>
          <w:rFonts w:ascii="Times New Roman" w:eastAsia="Calibri" w:hAnsi="Times New Roman" w:cs="Times New Roman"/>
          <w:sz w:val="18"/>
        </w:rPr>
      </w:pPr>
    </w:p>
    <w:p w:rsidR="00B84A9B" w:rsidRPr="004F2270" w:rsidRDefault="00B84A9B" w:rsidP="00B84A9B">
      <w:pPr>
        <w:rPr>
          <w:rFonts w:ascii="Times New Roman" w:eastAsia="Calibri" w:hAnsi="Times New Roman" w:cs="Times New Roman"/>
          <w:sz w:val="18"/>
        </w:rPr>
      </w:pPr>
    </w:p>
    <w:sectPr w:rsidR="00B84A9B" w:rsidRPr="004F2270" w:rsidSect="006F19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9FA" w:rsidRDefault="007379FA" w:rsidP="00FA0DEB">
      <w:pPr>
        <w:spacing w:after="0" w:line="240" w:lineRule="auto"/>
      </w:pPr>
      <w:r>
        <w:separator/>
      </w:r>
    </w:p>
  </w:endnote>
  <w:endnote w:type="continuationSeparator" w:id="1">
    <w:p w:rsidR="007379FA" w:rsidRDefault="007379FA" w:rsidP="00FA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34" w:rsidRDefault="009D403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34" w:rsidRDefault="009D403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34" w:rsidRDefault="009D40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9FA" w:rsidRDefault="007379FA" w:rsidP="00FA0DEB">
      <w:pPr>
        <w:spacing w:after="0" w:line="240" w:lineRule="auto"/>
      </w:pPr>
      <w:r>
        <w:separator/>
      </w:r>
    </w:p>
  </w:footnote>
  <w:footnote w:type="continuationSeparator" w:id="1">
    <w:p w:rsidR="007379FA" w:rsidRDefault="007379FA" w:rsidP="00FA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34" w:rsidRDefault="009D403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EB" w:rsidRPr="004F2270" w:rsidRDefault="009D4034">
    <w:pPr>
      <w:pStyle w:val="stbilgi"/>
      <w:rPr>
        <w:sz w:val="40"/>
        <w:szCs w:val="40"/>
      </w:rPr>
    </w:pPr>
    <w:r>
      <w:rPr>
        <w:sz w:val="40"/>
        <w:szCs w:val="40"/>
      </w:rPr>
      <w:t xml:space="preserve">          </w:t>
    </w:r>
    <w:r w:rsidR="00B2444D" w:rsidRPr="004F2270">
      <w:rPr>
        <w:sz w:val="40"/>
        <w:szCs w:val="40"/>
      </w:rPr>
      <w:t xml:space="preserve">4 </w:t>
    </w:r>
    <w:r w:rsidR="006F196A" w:rsidRPr="004F2270">
      <w:rPr>
        <w:sz w:val="40"/>
        <w:szCs w:val="40"/>
      </w:rPr>
      <w:t>YAŞ KASIM AY’I DERS PROGRAMI</w:t>
    </w:r>
    <w:r>
      <w:rPr>
        <w:sz w:val="40"/>
        <w:szCs w:val="40"/>
      </w:rPr>
      <w:t>(Kübra Hoca)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34" w:rsidRDefault="009D403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570"/>
    <w:rsid w:val="000124C9"/>
    <w:rsid w:val="000727CD"/>
    <w:rsid w:val="000759D7"/>
    <w:rsid w:val="000838AF"/>
    <w:rsid w:val="00102C55"/>
    <w:rsid w:val="00232451"/>
    <w:rsid w:val="00344D99"/>
    <w:rsid w:val="003A750C"/>
    <w:rsid w:val="004F2270"/>
    <w:rsid w:val="005D178E"/>
    <w:rsid w:val="005D3E77"/>
    <w:rsid w:val="00686570"/>
    <w:rsid w:val="006F196A"/>
    <w:rsid w:val="007379FA"/>
    <w:rsid w:val="00743C08"/>
    <w:rsid w:val="007F47F0"/>
    <w:rsid w:val="0081794F"/>
    <w:rsid w:val="00843FEB"/>
    <w:rsid w:val="008B1F50"/>
    <w:rsid w:val="009D4034"/>
    <w:rsid w:val="00A503C2"/>
    <w:rsid w:val="00A84790"/>
    <w:rsid w:val="00AB7810"/>
    <w:rsid w:val="00B2444D"/>
    <w:rsid w:val="00B84A9B"/>
    <w:rsid w:val="00D00793"/>
    <w:rsid w:val="00D625F1"/>
    <w:rsid w:val="00DE7019"/>
    <w:rsid w:val="00EE5441"/>
    <w:rsid w:val="00F57868"/>
    <w:rsid w:val="00FA0DEB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0DEB"/>
  </w:style>
  <w:style w:type="paragraph" w:styleId="Altbilgi">
    <w:name w:val="footer"/>
    <w:basedOn w:val="Normal"/>
    <w:link w:val="AltbilgiChar"/>
    <w:uiPriority w:val="99"/>
    <w:unhideWhenUsed/>
    <w:rsid w:val="00FA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0DEB"/>
  </w:style>
  <w:style w:type="table" w:styleId="TabloKlavuzu">
    <w:name w:val="Table Grid"/>
    <w:basedOn w:val="NormalTablo"/>
    <w:uiPriority w:val="59"/>
    <w:rsid w:val="0074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15</cp:revision>
  <cp:lastPrinted>2017-11-01T10:00:00Z</cp:lastPrinted>
  <dcterms:created xsi:type="dcterms:W3CDTF">2017-10-26T05:45:00Z</dcterms:created>
  <dcterms:modified xsi:type="dcterms:W3CDTF">2017-11-02T11:28:00Z</dcterms:modified>
</cp:coreProperties>
</file>